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2B1E">
      <w:pPr>
        <w:spacing w:line="61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乐至县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弘业产业投资集团有限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公司</w:t>
      </w:r>
    </w:p>
    <w:p w14:paraId="22D77BBF">
      <w:pPr>
        <w:spacing w:line="61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招聘员工报名登记表</w:t>
      </w:r>
    </w:p>
    <w:p w14:paraId="384B5735">
      <w:pPr>
        <w:spacing w:line="2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tbl>
      <w:tblPr>
        <w:tblStyle w:val="2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1"/>
        <w:gridCol w:w="267"/>
        <w:gridCol w:w="459"/>
        <w:gridCol w:w="676"/>
        <w:gridCol w:w="452"/>
        <w:gridCol w:w="381"/>
        <w:gridCol w:w="194"/>
        <w:gridCol w:w="62"/>
        <w:gridCol w:w="1109"/>
        <w:gridCol w:w="48"/>
        <w:gridCol w:w="1205"/>
        <w:gridCol w:w="1072"/>
        <w:gridCol w:w="449"/>
        <w:gridCol w:w="1775"/>
      </w:tblGrid>
      <w:tr w14:paraId="3ACAD8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3" w:hRule="atLeast"/>
          <w:jc w:val="center"/>
        </w:trPr>
        <w:tc>
          <w:tcPr>
            <w:tcW w:w="57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B7DD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姓　名</w:t>
            </w:r>
          </w:p>
        </w:tc>
        <w:tc>
          <w:tcPr>
            <w:tcW w:w="63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0813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14AF0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性　别</w:t>
            </w:r>
          </w:p>
        </w:tc>
        <w:tc>
          <w:tcPr>
            <w:tcW w:w="658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B56C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994F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出生年月</w:t>
            </w:r>
          </w:p>
          <w:p w14:paraId="2394431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（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岁）</w:t>
            </w:r>
          </w:p>
        </w:tc>
        <w:tc>
          <w:tcPr>
            <w:tcW w:w="854" w:type="pct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5EB9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3CE00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照片</w:t>
            </w:r>
          </w:p>
          <w:p w14:paraId="62A2E3C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（蓝底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>2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寸）</w:t>
            </w:r>
          </w:p>
        </w:tc>
      </w:tr>
      <w:tr w14:paraId="1EC2D08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EF7B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民　族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23E5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3F79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籍　贯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9EEB4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9BCD6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生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地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E647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1B4A1C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31C33D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00A7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政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治</w:t>
            </w:r>
          </w:p>
          <w:p w14:paraId="4D7D14F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面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貌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67CF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57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160E1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入　党</w:t>
            </w:r>
          </w:p>
          <w:p w14:paraId="63C676E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时　间</w:t>
            </w: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4A642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D09F5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参加工</w:t>
            </w:r>
          </w:p>
          <w:p w14:paraId="626B2CD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作时间</w:t>
            </w: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C230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99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5BD985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DA19B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572" w:type="pct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BE91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身份证</w:t>
            </w:r>
          </w:p>
          <w:p w14:paraId="4779419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号码</w:t>
            </w:r>
          </w:p>
        </w:tc>
        <w:tc>
          <w:tcPr>
            <w:tcW w:w="121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F5DB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D696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婚姻状况</w:t>
            </w: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72DA6A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854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6FBAF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健康状况</w:t>
            </w:r>
          </w:p>
        </w:tc>
        <w:tc>
          <w:tcPr>
            <w:tcW w:w="997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D8409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5B469C9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E91E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学　历</w:t>
            </w:r>
          </w:p>
          <w:p w14:paraId="582ABAA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学　位</w:t>
            </w: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BAE27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全日制</w:t>
            </w:r>
          </w:p>
          <w:p w14:paraId="3ED3C5D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B0C8C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0D53F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毕业院校</w:t>
            </w:r>
          </w:p>
          <w:p w14:paraId="333D55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7E67C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0B66DD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72" w:type="pct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7D7C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05404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在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职</w:t>
            </w:r>
          </w:p>
          <w:p w14:paraId="2621B14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教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育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24BD2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8A01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毕业院校</w:t>
            </w:r>
          </w:p>
          <w:p w14:paraId="7800DAD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系及专业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B4D7F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51AD31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7A7FB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家庭地址</w:t>
            </w:r>
          </w:p>
        </w:tc>
        <w:tc>
          <w:tcPr>
            <w:tcW w:w="123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6166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7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A810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联系电话</w:t>
            </w:r>
          </w:p>
        </w:tc>
        <w:tc>
          <w:tcPr>
            <w:tcW w:w="185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ECBF99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F357BB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8AAF1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专业技术职称或</w:t>
            </w:r>
          </w:p>
          <w:p w14:paraId="77D7BC1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职（执）业资格情况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809040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CC9D04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A4A74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应聘单位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BD36A37">
            <w:pPr>
              <w:spacing w:line="280" w:lineRule="exact"/>
              <w:jc w:val="center"/>
              <w:rPr>
                <w:rFonts w:hint="eastAsia"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CCCEE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" w:hRule="atLeast"/>
          <w:jc w:val="center"/>
        </w:trPr>
        <w:tc>
          <w:tcPr>
            <w:tcW w:w="1210" w:type="pct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E5495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应聘岗位</w:t>
            </w:r>
          </w:p>
        </w:tc>
        <w:tc>
          <w:tcPr>
            <w:tcW w:w="3790" w:type="pct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0FD076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2BA93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6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4E90E8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61D5EE1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简历</w:t>
            </w: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432D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起止时间</w:t>
            </w: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768D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在何单位（学校）</w:t>
            </w: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F1786C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任何职务</w:t>
            </w:r>
          </w:p>
        </w:tc>
      </w:tr>
      <w:tr w14:paraId="39E023D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5469D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4F25A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EFAA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F1A7B6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B851A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208D36E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AC823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4AA1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92A4D8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93757B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38D17D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AD60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329DE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416D7F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84B1A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56ADD04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C5FA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0FDE4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B0256A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DC216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2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4DE4D8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9EEAB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F8D1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319B2B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72F344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88763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90A76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F0575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401177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42DE741D">
        <w:trPr>
          <w:trHeight w:val="606" w:hRule="atLeast"/>
          <w:jc w:val="center"/>
        </w:trPr>
        <w:tc>
          <w:tcPr>
            <w:tcW w:w="422" w:type="pct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DA286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56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6B3B5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073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883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124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41D5B8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6B2B0B7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C08F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个人</w:t>
            </w:r>
          </w:p>
          <w:p w14:paraId="0ED929C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自荐（主要业绩）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0DF6CC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7480F0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389FB9E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2515264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07F708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331F40B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3E5EBFD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66E24F7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5AFA689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929EA7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713A827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B77EB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22" w:type="pc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41544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奖惩及其他需说明情况</w:t>
            </w:r>
          </w:p>
        </w:tc>
        <w:tc>
          <w:tcPr>
            <w:tcW w:w="4578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9474F6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1BCB7D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ACB08F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2245686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1B66807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0D11C49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  <w:p w14:paraId="5729EB3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B815B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26B8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主要家庭成员及社会关系</w:t>
            </w: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BF04D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称谓</w:t>
            </w: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AF2C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方正黑体简体"/>
                <w:color w:val="000000"/>
                <w:sz w:val="24"/>
              </w:rPr>
              <w:t xml:space="preserve">  </w:t>
            </w: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名</w:t>
            </w: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36EA2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年龄</w:t>
            </w: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7486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政治面貌</w:t>
            </w: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2202FE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  <w:r>
              <w:rPr>
                <w:rFonts w:hint="eastAsia" w:ascii="Times New Roman" w:hAnsi="Times New Roman" w:eastAsia="方正黑体简体"/>
                <w:color w:val="000000"/>
                <w:sz w:val="24"/>
              </w:rPr>
              <w:t>工　作　单　位　及　职　务</w:t>
            </w:r>
          </w:p>
        </w:tc>
      </w:tr>
      <w:tr w14:paraId="5AABEF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CEB4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2C6C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40E9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3418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B2D3D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4D07BE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14F2E5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DD8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14CE1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858FE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15825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A710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1771AA0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2B5D3C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C2F6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413948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E970F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45FAB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FEC4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D08B61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4C5F6F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5BE54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27687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057E9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15F9C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E4C9A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739A37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3BF7186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E38602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07A89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63CC1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276A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68B75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55FA43">
            <w:pPr>
              <w:spacing w:line="28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  <w:tr w14:paraId="073A520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422" w:type="pct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19502B8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009D77F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3A21AAAD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35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AC56B6B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6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76CB041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  <w:tc>
          <w:tcPr>
            <w:tcW w:w="2529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F5F9E0">
            <w:pPr>
              <w:spacing w:line="400" w:lineRule="exact"/>
              <w:jc w:val="center"/>
              <w:rPr>
                <w:rFonts w:ascii="Times New Roman" w:hAnsi="Times New Roman" w:eastAsia="方正黑体简体"/>
                <w:color w:val="000000"/>
                <w:sz w:val="24"/>
              </w:rPr>
            </w:pPr>
          </w:p>
        </w:tc>
      </w:tr>
    </w:tbl>
    <w:p w14:paraId="06B2713E">
      <w:pPr>
        <w:spacing w:line="400" w:lineRule="exact"/>
        <w:ind w:firstLine="480" w:firstLineChars="200"/>
        <w:rPr>
          <w:rFonts w:hint="default"/>
        </w:rPr>
      </w:pPr>
      <w:r>
        <w:rPr>
          <w:rFonts w:hint="eastAsia" w:ascii="Times New Roman" w:hAnsi="Times New Roman"/>
          <w:color w:val="000000"/>
          <w:kern w:val="0"/>
          <w:sz w:val="24"/>
        </w:rPr>
        <w:t>注：应聘者根据个人档案情况认真填写报名登记表，每项内容都应填写完整</w:t>
      </w:r>
      <w:r>
        <w:rPr>
          <w:rFonts w:hint="eastAsia" w:ascii="Times New Roman" w:hAnsi="Times New Roman"/>
          <w:color w:val="000000"/>
          <w:kern w:val="0"/>
          <w:sz w:val="24"/>
          <w:lang w:eastAsia="zh-CN"/>
        </w:rPr>
        <w:t>，并对真实性负责</w:t>
      </w:r>
      <w:r>
        <w:rPr>
          <w:rFonts w:hint="eastAsia" w:ascii="Times New Roman" w:hAnsi="Times New Roman"/>
          <w:color w:val="000000"/>
          <w:kern w:val="0"/>
          <w:sz w:val="24"/>
        </w:rPr>
        <w:t>。</w:t>
      </w:r>
      <w:r>
        <w:rPr>
          <w:rFonts w:ascii="Times New Roman" w:hAnsi="Times New Roman"/>
          <w:color w:val="000000"/>
          <w:kern w:val="0"/>
          <w:sz w:val="24"/>
        </w:rPr>
        <w:t>1.</w:t>
      </w:r>
      <w:r>
        <w:rPr>
          <w:rFonts w:hint="eastAsia" w:ascii="Times New Roman" w:hAnsi="Times New Roman"/>
          <w:color w:val="000000"/>
          <w:kern w:val="0"/>
          <w:sz w:val="24"/>
        </w:rPr>
        <w:t>学历学位，按照实际填写；</w:t>
      </w:r>
      <w:r>
        <w:rPr>
          <w:rFonts w:ascii="Times New Roman" w:hAnsi="Times New Roman"/>
          <w:color w:val="000000"/>
          <w:kern w:val="0"/>
          <w:sz w:val="24"/>
        </w:rPr>
        <w:t>2.</w:t>
      </w:r>
      <w:r>
        <w:rPr>
          <w:rFonts w:hint="eastAsia" w:ascii="Times New Roman" w:hAnsi="Times New Roman"/>
          <w:color w:val="000000"/>
          <w:kern w:val="0"/>
          <w:sz w:val="24"/>
        </w:rPr>
        <w:t>家庭成员填写父母、配偶、子女的情况；</w:t>
      </w:r>
      <w:r>
        <w:rPr>
          <w:rFonts w:ascii="Times New Roman" w:hAnsi="Times New Roman"/>
          <w:color w:val="000000"/>
          <w:kern w:val="0"/>
          <w:sz w:val="24"/>
        </w:rPr>
        <w:t>3.</w:t>
      </w:r>
      <w:r>
        <w:rPr>
          <w:rFonts w:hint="eastAsia" w:ascii="Times New Roman" w:hAnsi="Times New Roman"/>
          <w:color w:val="000000"/>
          <w:kern w:val="0"/>
          <w:sz w:val="24"/>
        </w:rPr>
        <w:t>简历从大学开始填写，再到参加工作、担任何职务等情况，工作简历时间应首尾相接（阶段结束之日为下一阶段起点时）。表格</w:t>
      </w:r>
      <w:bookmarkStart w:id="0" w:name="baidusnap4"/>
      <w:bookmarkEnd w:id="0"/>
      <w:r>
        <w:rPr>
          <w:rFonts w:hint="eastAsia" w:ascii="Times New Roman" w:hAnsi="Times New Roman"/>
          <w:color w:val="000000"/>
          <w:kern w:val="0"/>
          <w:sz w:val="24"/>
        </w:rPr>
        <w:t>不够可</w:t>
      </w:r>
      <w:bookmarkStart w:id="1" w:name="baidusnap7"/>
      <w:bookmarkEnd w:id="1"/>
      <w:r>
        <w:rPr>
          <w:rFonts w:hint="eastAsia" w:ascii="Times New Roman" w:hAnsi="Times New Roman"/>
          <w:color w:val="000000"/>
          <w:kern w:val="0"/>
          <w:sz w:val="24"/>
        </w:rPr>
        <w:t>附页填写；</w:t>
      </w:r>
      <w:r>
        <w:rPr>
          <w:rFonts w:ascii="Times New Roman" w:hAnsi="Times New Roman"/>
          <w:color w:val="000000"/>
          <w:kern w:val="0"/>
          <w:sz w:val="24"/>
        </w:rPr>
        <w:t>4.</w:t>
      </w:r>
      <w:r>
        <w:rPr>
          <w:rFonts w:hint="eastAsia" w:ascii="Times New Roman" w:hAnsi="Times New Roman"/>
          <w:color w:val="000000"/>
          <w:kern w:val="0"/>
          <w:sz w:val="24"/>
        </w:rPr>
        <w:t>个人自荐评价写明说明熟悉专业、有何专长、工作优势。</w:t>
      </w:r>
    </w:p>
    <w:p w14:paraId="6EE60ABC">
      <w:bookmarkStart w:id="2" w:name="_GoBack"/>
      <w:bookmarkEnd w:id="2"/>
    </w:p>
    <w:sectPr>
      <w:pgSz w:w="11906" w:h="16838"/>
      <w:pgMar w:top="2098" w:right="1474" w:bottom="192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7650"/>
    <w:rsid w:val="435C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2025-12-17T07:31:00Z</dcterms:created>
  <dc:creator>Susie席</dc:creator>
  <cp:lastModifiedBy>Susie席</cp:lastModifiedBy>
  <dcterms:modified xsi:type="dcterms:W3CDTF">2025-12-17T07:32:06Z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C5882CAF2719480BA5969520D7DFA819_11</vt:lpwstr>
  </property>
  <property fmtid="{D5CDD505-2E9C-101B-9397-08002B2CF9AE}" pid="4" name="KSOTemplateDocerSaveRecord">
    <vt:lpwstr>eyJoZGlkIjoiNDk1MDQwOGZiOTM2YzdlZDQyYTUyYjk1YTc0ZmQxMDYiLCJ1c2VySWQiOiIzOTk2MTc0MTUifQ==</vt:lpwstr>
  </property>
</Properties>
</file>